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DEFA9" w14:textId="77777777" w:rsidR="00B37EB8" w:rsidRPr="002D4534" w:rsidRDefault="00B37EB8" w:rsidP="00B37EB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bookmarkStart w:id="0" w:name="_Hlk154589804"/>
      <w:bookmarkStart w:id="1" w:name="_Hlk160380545"/>
      <w:r w:rsidRPr="002D4534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Słownictwo, wyrażenia i zwroty:</w:t>
      </w:r>
      <w:bookmarkStart w:id="2" w:name="_Hlk61219457"/>
    </w:p>
    <w:bookmarkEnd w:id="2"/>
    <w:p w14:paraId="7AC86A83" w14:textId="77777777" w:rsidR="007C3EC7" w:rsidRDefault="007C3EC7" w:rsidP="007C3EC7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dog, cat, mouse, bird, fish,  lion</w:t>
      </w:r>
    </w:p>
    <w:p w14:paraId="48D027FC" w14:textId="77777777" w:rsidR="007C3EC7" w:rsidRDefault="007C3EC7" w:rsidP="007C3EC7">
      <w:pPr>
        <w:pStyle w:val="Akapitzlist"/>
        <w:numPr>
          <w:ilvl w:val="0"/>
          <w:numId w:val="4"/>
        </w:numPr>
        <w:spacing w:after="0" w:line="240" w:lineRule="auto"/>
        <w:ind w:left="204" w:hanging="204"/>
        <w:rPr>
          <w:rFonts w:cs="Arial"/>
          <w:iCs/>
        </w:rPr>
      </w:pPr>
      <w:r w:rsidRPr="007C3EC7">
        <w:rPr>
          <w:rFonts w:cs="Arial"/>
          <w:iCs/>
        </w:rPr>
        <w:t>Yes, I can!</w:t>
      </w:r>
    </w:p>
    <w:p w14:paraId="4B66040A" w14:textId="77777777" w:rsidR="007C3EC7" w:rsidRDefault="007C3EC7" w:rsidP="007C3EC7">
      <w:pPr>
        <w:pStyle w:val="Akapitzlist"/>
        <w:numPr>
          <w:ilvl w:val="0"/>
          <w:numId w:val="4"/>
        </w:numPr>
        <w:spacing w:after="0" w:line="240" w:lineRule="auto"/>
        <w:ind w:left="204" w:hanging="204"/>
        <w:rPr>
          <w:rFonts w:cs="Arial"/>
          <w:iCs/>
        </w:rPr>
      </w:pPr>
      <w:r>
        <w:rPr>
          <w:rFonts w:cs="Arial"/>
          <w:iCs/>
        </w:rPr>
        <w:t xml:space="preserve"> </w:t>
      </w:r>
      <w:r>
        <w:rPr>
          <w:rFonts w:cs="Arial"/>
          <w:iCs/>
        </w:rPr>
        <w:t xml:space="preserve">elephant, gorilla, buffalo, </w:t>
      </w:r>
    </w:p>
    <w:p w14:paraId="0FB1077C" w14:textId="3F4EC19A" w:rsidR="007C3EC7" w:rsidRPr="00EA1168" w:rsidRDefault="007C3EC7" w:rsidP="007C3EC7">
      <w:pPr>
        <w:pStyle w:val="Akapitzlist"/>
        <w:numPr>
          <w:ilvl w:val="0"/>
          <w:numId w:val="4"/>
        </w:numPr>
        <w:spacing w:after="0" w:line="240" w:lineRule="auto"/>
        <w:ind w:left="204" w:hanging="204"/>
        <w:rPr>
          <w:rFonts w:cs="Arial"/>
          <w:iCs/>
        </w:rPr>
      </w:pPr>
      <w:r>
        <w:rPr>
          <w:rFonts w:cs="Arial"/>
          <w:iCs/>
        </w:rPr>
        <w:t xml:space="preserve"> fly,  swim, run,</w:t>
      </w:r>
    </w:p>
    <w:p w14:paraId="40733EB9" w14:textId="06938B8C" w:rsidR="00B37EB8" w:rsidRPr="007C3EC7" w:rsidRDefault="00B37EB8" w:rsidP="007C3EC7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03A0D96" w14:textId="77777777" w:rsidR="00B37EB8" w:rsidRPr="002D4534" w:rsidRDefault="00B37EB8" w:rsidP="00B37EB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E27E6D1" w14:textId="77777777" w:rsidR="00B37EB8" w:rsidRPr="002D4534" w:rsidRDefault="00B37EB8" w:rsidP="00B37EB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BCECA07" w14:textId="77777777" w:rsidR="00B37EB8" w:rsidRPr="00605AAA" w:rsidRDefault="00B37EB8" w:rsidP="00B37EB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2D4534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Piosenki:</w:t>
      </w:r>
      <w:bookmarkEnd w:id="0"/>
    </w:p>
    <w:p w14:paraId="2135DE0A" w14:textId="4623FF76" w:rsidR="00B37EB8" w:rsidRDefault="00B37EB8" w:rsidP="00B37EB8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D4534">
        <w:rPr>
          <w:rFonts w:ascii="Times New Roman" w:hAnsi="Times New Roman" w:cs="Times New Roman"/>
          <w:sz w:val="24"/>
          <w:szCs w:val="24"/>
        </w:rPr>
        <w:t>“</w:t>
      </w:r>
      <w:r w:rsidR="007C3EC7">
        <w:rPr>
          <w:rFonts w:ascii="Times New Roman" w:hAnsi="Times New Roman" w:cs="Times New Roman"/>
          <w:sz w:val="24"/>
          <w:szCs w:val="24"/>
        </w:rPr>
        <w:t xml:space="preserve">I have a pet” </w:t>
      </w:r>
      <w:hyperlink r:id="rId5" w:history="1">
        <w:r w:rsidR="007C3EC7" w:rsidRPr="002411FD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https://www.youtube.com/watch?v=pWepfJ-8XU0</w:t>
        </w:r>
      </w:hyperlink>
      <w:r w:rsidR="007C3E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8534E" w14:textId="37503957" w:rsidR="007A600B" w:rsidRPr="00B37EB8" w:rsidRDefault="007A600B" w:rsidP="00B37EB8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“Yes I can” </w:t>
      </w:r>
      <w:hyperlink r:id="rId6" w:history="1">
        <w:r w:rsidRPr="002411FD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https://www.youtube.com/watch?v=_Ir0Mc6Qilo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3F86E" w14:textId="77777777" w:rsidR="00B37EB8" w:rsidRPr="00605AAA" w:rsidRDefault="00B37EB8" w:rsidP="00B37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213B61DD" w14:textId="77777777" w:rsidR="00B71F19" w:rsidRDefault="00B71F19"/>
    <w:sectPr w:rsidR="00B71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01054"/>
    <w:multiLevelType w:val="hybridMultilevel"/>
    <w:tmpl w:val="32D8DD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E3CDF"/>
    <w:multiLevelType w:val="hybridMultilevel"/>
    <w:tmpl w:val="0B98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C19D4"/>
    <w:multiLevelType w:val="hybridMultilevel"/>
    <w:tmpl w:val="01F46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43A0F"/>
    <w:multiLevelType w:val="hybridMultilevel"/>
    <w:tmpl w:val="23D29CE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14888">
    <w:abstractNumId w:val="1"/>
  </w:num>
  <w:num w:numId="2" w16cid:durableId="1768310972">
    <w:abstractNumId w:val="0"/>
  </w:num>
  <w:num w:numId="3" w16cid:durableId="1469086681">
    <w:abstractNumId w:val="2"/>
  </w:num>
  <w:num w:numId="4" w16cid:durableId="2091465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B8"/>
    <w:rsid w:val="00290883"/>
    <w:rsid w:val="00687260"/>
    <w:rsid w:val="007A600B"/>
    <w:rsid w:val="007C3EC7"/>
    <w:rsid w:val="00973590"/>
    <w:rsid w:val="00B37EB8"/>
    <w:rsid w:val="00B70B85"/>
    <w:rsid w:val="00B71F19"/>
    <w:rsid w:val="00FA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DE86"/>
  <w15:chartTrackingRefBased/>
  <w15:docId w15:val="{EF25306C-5D1D-47B4-A729-7B1CAE85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EB8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7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E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E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E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E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E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E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E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E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E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E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EB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37EB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Ir0Mc6Qilo" TargetMode="External"/><Relationship Id="rId5" Type="http://schemas.openxmlformats.org/officeDocument/2006/relationships/hyperlink" Target="https://www.youtube.com/watch?v=pWepfJ-8XU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Anna Zamojska</cp:lastModifiedBy>
  <cp:revision>1</cp:revision>
  <dcterms:created xsi:type="dcterms:W3CDTF">2024-04-03T16:35:00Z</dcterms:created>
  <dcterms:modified xsi:type="dcterms:W3CDTF">2024-04-03T17:05:00Z</dcterms:modified>
</cp:coreProperties>
</file>