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C546" w14:textId="77777777" w:rsidR="0055101E" w:rsidRPr="0007332C" w:rsidRDefault="0055101E" w:rsidP="00551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7332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29BBD8A2" w14:textId="77777777" w:rsidR="0007332C" w:rsidRPr="00C671C0" w:rsidRDefault="0007332C" w:rsidP="0007332C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671C0">
        <w:rPr>
          <w:rFonts w:ascii="Times New Roman" w:hAnsi="Times New Roman" w:cs="Times New Roman"/>
          <w:sz w:val="24"/>
          <w:szCs w:val="24"/>
        </w:rPr>
        <w:t xml:space="preserve">happy, scared, angry, sleepy, calm, sad, in love, </w:t>
      </w:r>
    </w:p>
    <w:p w14:paraId="7AA9F4D6" w14:textId="03DCDE40" w:rsidR="0055101E" w:rsidRPr="00C671C0" w:rsidRDefault="0007332C" w:rsidP="0007332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C671C0">
        <w:rPr>
          <w:rFonts w:ascii="Times New Roman" w:hAnsi="Times New Roman" w:cs="Times New Roman"/>
          <w:iCs/>
          <w:sz w:val="24"/>
          <w:szCs w:val="24"/>
        </w:rPr>
        <w:t>how are you today?</w:t>
      </w:r>
    </w:p>
    <w:p w14:paraId="3015BDC6" w14:textId="18B33294" w:rsidR="00C671C0" w:rsidRPr="00C671C0" w:rsidRDefault="00C671C0" w:rsidP="00C671C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671C0">
        <w:rPr>
          <w:rFonts w:ascii="Times New Roman" w:hAnsi="Times New Roman" w:cs="Times New Roman"/>
          <w:sz w:val="24"/>
          <w:szCs w:val="24"/>
        </w:rPr>
        <w:t>shoes, jacket, scarf, hat,</w:t>
      </w:r>
      <w:r w:rsidRPr="00C671C0">
        <w:rPr>
          <w:rFonts w:ascii="Times New Roman" w:hAnsi="Times New Roman" w:cs="Times New Roman"/>
          <w:sz w:val="24"/>
          <w:szCs w:val="24"/>
        </w:rPr>
        <w:t xml:space="preserve"> </w:t>
      </w:r>
      <w:r w:rsidR="00A31A10">
        <w:rPr>
          <w:rFonts w:ascii="Times New Roman" w:hAnsi="Times New Roman" w:cs="Times New Roman"/>
          <w:sz w:val="24"/>
          <w:szCs w:val="24"/>
        </w:rPr>
        <w:t xml:space="preserve">coat, shorts, </w:t>
      </w:r>
      <w:r w:rsidR="00120D09">
        <w:rPr>
          <w:rFonts w:ascii="Times New Roman" w:hAnsi="Times New Roman" w:cs="Times New Roman"/>
          <w:sz w:val="24"/>
          <w:szCs w:val="24"/>
        </w:rPr>
        <w:t>t-shirt,</w:t>
      </w:r>
    </w:p>
    <w:p w14:paraId="7C8DB5BB" w14:textId="4B4AF707" w:rsidR="0007332C" w:rsidRPr="00C671C0" w:rsidRDefault="00C671C0" w:rsidP="0007332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C671C0">
        <w:rPr>
          <w:rFonts w:ascii="Times New Roman" w:hAnsi="Times New Roman" w:cs="Times New Roman"/>
          <w:iCs/>
          <w:sz w:val="24"/>
          <w:szCs w:val="24"/>
        </w:rPr>
        <w:t>raincoat, wellies, umbrella</w:t>
      </w:r>
    </w:p>
    <w:p w14:paraId="6522AC5A" w14:textId="77777777" w:rsidR="0055101E" w:rsidRPr="0007332C" w:rsidRDefault="0055101E" w:rsidP="0055101E">
      <w:pPr>
        <w:tabs>
          <w:tab w:val="left" w:pos="284"/>
        </w:tabs>
        <w:spacing w:after="0" w:line="240" w:lineRule="auto"/>
        <w:ind w:hanging="173"/>
        <w:rPr>
          <w:rFonts w:ascii="Times New Roman" w:hAnsi="Times New Roman" w:cs="Times New Roman"/>
          <w:iCs/>
          <w:sz w:val="24"/>
          <w:szCs w:val="24"/>
        </w:rPr>
      </w:pPr>
    </w:p>
    <w:p w14:paraId="7E3AE736" w14:textId="77777777" w:rsidR="0055101E" w:rsidRPr="0007332C" w:rsidRDefault="0055101E" w:rsidP="00551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7332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3192B495" w14:textId="591CDBF1" w:rsidR="0007332C" w:rsidRDefault="0007332C" w:rsidP="00C671C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7332C">
        <w:rPr>
          <w:rFonts w:ascii="Times New Roman" w:hAnsi="Times New Roman" w:cs="Times New Roman"/>
          <w:sz w:val="24"/>
          <w:szCs w:val="24"/>
        </w:rPr>
        <w:t>“This is my happy face”</w:t>
      </w:r>
      <w:r w:rsidR="00C671C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671C0" w:rsidRPr="00C671C0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https://www.youtube.com/watch?v=lQZX1IIAnLw&amp;list=PLCJHQwI6bw5G2jpV-0_AWlgTt67de1e25&amp;index=3</w:t>
        </w:r>
      </w:hyperlink>
      <w:r w:rsidR="00C671C0" w:rsidRPr="00C671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9A7A74" w14:textId="3BB2F9C5" w:rsidR="00A31A10" w:rsidRDefault="00A31A10" w:rsidP="00C671C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31A10">
        <w:rPr>
          <w:rFonts w:ascii="Times New Roman" w:hAnsi="Times New Roman" w:cs="Times New Roman"/>
          <w:sz w:val="24"/>
          <w:szCs w:val="24"/>
        </w:rPr>
        <w:t xml:space="preserve">“My happy song” </w:t>
      </w:r>
      <w:hyperlink r:id="rId6" w:history="1">
        <w:r w:rsidRPr="00CD26B9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https://www.youtube.com/watch?v=ufbOHl1mmYk&amp;list=PLCJHQwI6bw5G2jpV-0_AWlgTt67de1e25&amp;index=6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AA8BB3" w14:textId="670CC559" w:rsidR="00A31A10" w:rsidRDefault="00A31A10" w:rsidP="00C671C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31A10">
        <w:rPr>
          <w:rFonts w:ascii="Times New Roman" w:hAnsi="Times New Roman" w:cs="Times New Roman"/>
          <w:sz w:val="24"/>
          <w:szCs w:val="24"/>
        </w:rPr>
        <w:t xml:space="preserve">“Put on your shoes” </w:t>
      </w:r>
      <w:hyperlink r:id="rId7" w:history="1">
        <w:r w:rsidRPr="00CD26B9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https://www.youtube.com/watch?v=-jBfb33_KHU&amp;list=PLCJHQwI6bw5GHkTciNZpzmW_8nEkeO_TP&amp;index=1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4839FC" w14:textId="1EE3F958" w:rsidR="00A31A10" w:rsidRPr="00C671C0" w:rsidRDefault="00A31A10" w:rsidP="00C671C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20D09">
        <w:rPr>
          <w:rFonts w:ascii="Times New Roman" w:hAnsi="Times New Roman" w:cs="Times New Roman"/>
          <w:sz w:val="24"/>
          <w:szCs w:val="24"/>
        </w:rPr>
        <w:t xml:space="preserve">“It’s cold” </w:t>
      </w:r>
      <w:hyperlink r:id="rId8" w:history="1">
        <w:r w:rsidRPr="00CD26B9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https://www.youtube.com/watch?v=YzRPDzDX63Y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99563" w14:textId="77777777" w:rsidR="0007332C" w:rsidRPr="0007332C" w:rsidRDefault="0007332C" w:rsidP="0007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88BDE" w14:textId="77777777" w:rsidR="0007332C" w:rsidRPr="0007332C" w:rsidRDefault="0007332C" w:rsidP="0007332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7332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BOOK:</w:t>
      </w:r>
      <w:r w:rsidRPr="000733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332C">
        <w:rPr>
          <w:rFonts w:ascii="Times New Roman" w:hAnsi="Times New Roman" w:cs="Times New Roman"/>
          <w:iCs/>
          <w:sz w:val="24"/>
          <w:szCs w:val="24"/>
        </w:rPr>
        <w:t>“The colour Monster”</w:t>
      </w:r>
    </w:p>
    <w:p w14:paraId="1FB487C0" w14:textId="77777777" w:rsidR="0007332C" w:rsidRPr="0007332C" w:rsidRDefault="0007332C" w:rsidP="0007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43C6B" w14:textId="77777777" w:rsidR="0055101E" w:rsidRDefault="0055101E" w:rsidP="0055101E"/>
    <w:p w14:paraId="7D1B1758" w14:textId="77777777" w:rsidR="00B71F19" w:rsidRDefault="00B71F19"/>
    <w:sectPr w:rsidR="00B71F19" w:rsidSect="0012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2"/>
  </w:num>
  <w:num w:numId="2" w16cid:durableId="1114133084">
    <w:abstractNumId w:val="1"/>
  </w:num>
  <w:num w:numId="3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1E"/>
    <w:rsid w:val="0007332C"/>
    <w:rsid w:val="00120D09"/>
    <w:rsid w:val="00290883"/>
    <w:rsid w:val="0055101E"/>
    <w:rsid w:val="00973590"/>
    <w:rsid w:val="00A31A10"/>
    <w:rsid w:val="00B70B85"/>
    <w:rsid w:val="00B71F19"/>
    <w:rsid w:val="00C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6625"/>
  <w15:chartTrackingRefBased/>
  <w15:docId w15:val="{79D8758A-BE63-4F73-9790-AFB17DB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01E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01E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510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zRPDzDX63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jBfb33_KHU&amp;list=PLCJHQwI6bw5GHkTciNZpzmW_8nEkeO_TP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fbOHl1mmYk&amp;list=PLCJHQwI6bw5G2jpV-0_AWlgTt67de1e25&amp;index=6" TargetMode="External"/><Relationship Id="rId5" Type="http://schemas.openxmlformats.org/officeDocument/2006/relationships/hyperlink" Target="https://www.youtube.com/watch?v=lQZX1IIAnLw&amp;list=PLCJHQwI6bw5G2jpV-0_AWlgTt67de1e25&amp;index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2023-10-29T18:51:00Z</dcterms:created>
  <dcterms:modified xsi:type="dcterms:W3CDTF">2023-10-29T19:24:00Z</dcterms:modified>
</cp:coreProperties>
</file>